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00" w:rsidRDefault="00FD1900" w:rsidP="00B1519F">
      <w:pPr>
        <w:jc w:val="center"/>
        <w:rPr>
          <w:color w:val="C00000"/>
          <w:sz w:val="52"/>
          <w:szCs w:val="52"/>
        </w:rPr>
      </w:pPr>
    </w:p>
    <w:p w:rsidR="00DC03BA" w:rsidRPr="00FD1900" w:rsidRDefault="00B1519F" w:rsidP="00B1519F">
      <w:pPr>
        <w:jc w:val="center"/>
        <w:rPr>
          <w:color w:val="C00000"/>
          <w:sz w:val="72"/>
          <w:szCs w:val="72"/>
        </w:rPr>
      </w:pPr>
      <w:r w:rsidRPr="00FD1900">
        <w:rPr>
          <w:color w:val="C00000"/>
          <w:sz w:val="72"/>
          <w:szCs w:val="72"/>
        </w:rPr>
        <w:t>POZOR ZMĚNA!!</w:t>
      </w:r>
    </w:p>
    <w:p w:rsidR="00B1519F" w:rsidRDefault="00B1519F" w:rsidP="00FD1900">
      <w:pPr>
        <w:jc w:val="center"/>
      </w:pPr>
      <w:r>
        <w:rPr>
          <w:noProof/>
        </w:rPr>
        <w:drawing>
          <wp:inline distT="0" distB="0" distL="0" distR="0" wp14:anchorId="23930D75" wp14:editId="5B77FE1F">
            <wp:extent cx="1911350" cy="2275840"/>
            <wp:effectExtent l="0" t="0" r="0" b="0"/>
            <wp:docPr id="8" name="obrázek 13" descr="O veliké řepě - Miroslava Lánská | KOSMAS.cz - vaše internetové knihkupect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3" descr="O veliké řepě - Miroslava Lánská | KOSMAS.cz - vaše internetové knihkupectví"/>
                    <pic:cNvPicPr/>
                  </pic:nvPicPr>
                  <pic:blipFill>
                    <a:blip r:embed="rId4"/>
                    <a:srcRect l="8551" t="12071" r="7643" b="1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19F" w:rsidRDefault="00B1519F"/>
    <w:p w:rsidR="00FD1900" w:rsidRPr="00FD1900" w:rsidRDefault="00FD1900" w:rsidP="00FD1900">
      <w:pPr>
        <w:jc w:val="center"/>
        <w:rPr>
          <w:b/>
          <w:bCs/>
          <w:color w:val="C00000"/>
          <w:sz w:val="44"/>
          <w:szCs w:val="44"/>
        </w:rPr>
      </w:pPr>
      <w:r w:rsidRPr="00FD1900">
        <w:rPr>
          <w:b/>
          <w:bCs/>
          <w:color w:val="C00000"/>
          <w:sz w:val="44"/>
          <w:szCs w:val="44"/>
        </w:rPr>
        <w:t>POHÁDKU BUDOU HRÁT PANÍ UČITELKY</w:t>
      </w:r>
    </w:p>
    <w:p w:rsidR="00B1519F" w:rsidRPr="00FD1900" w:rsidRDefault="00FD1900" w:rsidP="00FD1900">
      <w:pPr>
        <w:jc w:val="center"/>
        <w:rPr>
          <w:b/>
          <w:bCs/>
          <w:color w:val="C00000"/>
          <w:sz w:val="44"/>
          <w:szCs w:val="44"/>
        </w:rPr>
      </w:pPr>
      <w:r w:rsidRPr="00FD1900">
        <w:rPr>
          <w:b/>
          <w:bCs/>
          <w:color w:val="C00000"/>
          <w:sz w:val="44"/>
          <w:szCs w:val="44"/>
        </w:rPr>
        <w:t>JIŽ VE ČTVRTEK DNE 15. 10. 2020</w:t>
      </w:r>
    </w:p>
    <w:p w:rsidR="00B1519F" w:rsidRDefault="00B1519F"/>
    <w:sectPr w:rsidR="00B1519F" w:rsidSect="00FD1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F"/>
    <w:rsid w:val="00B1519F"/>
    <w:rsid w:val="00DC03B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93FC"/>
  <w15:chartTrackingRefBased/>
  <w15:docId w15:val="{C1DF50A0-F69B-415F-B5C3-4491AC4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cp:lastPrinted>2020-10-08T09:26:00Z</cp:lastPrinted>
  <dcterms:created xsi:type="dcterms:W3CDTF">2020-10-08T09:09:00Z</dcterms:created>
  <dcterms:modified xsi:type="dcterms:W3CDTF">2020-10-08T09:26:00Z</dcterms:modified>
</cp:coreProperties>
</file>